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B8" w:rsidRPr="00BF16B8" w:rsidRDefault="00BF16B8" w:rsidP="00BF16B8">
      <w:pPr>
        <w:spacing w:after="0" w:line="240" w:lineRule="auto"/>
        <w:jc w:val="center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На бланке письма</w:t>
      </w:r>
    </w:p>
    <w:p w:rsidR="00BF16B8" w:rsidRPr="00BF16B8" w:rsidRDefault="00BF16B8" w:rsidP="00BF16B8">
      <w:pPr>
        <w:spacing w:after="0" w:line="240" w:lineRule="auto"/>
        <w:jc w:val="center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F16B8" w:rsidRPr="00BF16B8" w:rsidRDefault="00BF16B8" w:rsidP="00BF16B8">
      <w:pPr>
        <w:spacing w:after="0" w:line="240" w:lineRule="auto"/>
        <w:jc w:val="center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</w:p>
    <w:bookmarkEnd w:id="0"/>
    <w:p w:rsidR="00BF16B8" w:rsidRPr="00BF16B8" w:rsidRDefault="00BF16B8" w:rsidP="00BF16B8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01.09.2023</w:t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BF16B8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30/03-25</w:t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  <w:t>Сидорович А.И.</w:t>
      </w:r>
    </w:p>
    <w:p w:rsidR="00BF16B8" w:rsidRPr="00BF16B8" w:rsidRDefault="00BF16B8" w:rsidP="00BF16B8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На № ___ ад____ </w:t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  <w:t>ул. Сурганова 3-7</w:t>
      </w:r>
    </w:p>
    <w:p w:rsidR="00BF16B8" w:rsidRPr="00BF16B8" w:rsidRDefault="00BF16B8" w:rsidP="00BF16B8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220012, г. Минск</w:t>
      </w:r>
    </w:p>
    <w:p w:rsidR="00BF16B8" w:rsidRPr="00BF16B8" w:rsidRDefault="00BF16B8" w:rsidP="00BF16B8">
      <w:pPr>
        <w:spacing w:before="90"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F16B8" w:rsidRPr="00BF16B8" w:rsidRDefault="00BF16B8" w:rsidP="00BF16B8">
      <w:pPr>
        <w:spacing w:before="90"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 получении трудовой книжки</w:t>
      </w:r>
    </w:p>
    <w:p w:rsidR="00BF16B8" w:rsidRPr="00BF16B8" w:rsidRDefault="00BF16B8" w:rsidP="00BF16B8">
      <w:pPr>
        <w:spacing w:before="90"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F16B8" w:rsidRPr="00BF16B8" w:rsidRDefault="00BF16B8" w:rsidP="00BF16B8">
      <w:pPr>
        <w:spacing w:after="0" w:line="240" w:lineRule="auto"/>
        <w:jc w:val="center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Уважаемая Алена Ивановна!</w:t>
      </w:r>
    </w:p>
    <w:p w:rsidR="00BF16B8" w:rsidRPr="00BF16B8" w:rsidRDefault="00BF16B8" w:rsidP="00BF16B8">
      <w:pPr>
        <w:spacing w:after="0" w:line="240" w:lineRule="auto"/>
        <w:jc w:val="center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F16B8" w:rsidRPr="00BF16B8" w:rsidRDefault="00BF16B8" w:rsidP="00BF16B8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 связи с тем что трудовой контракт между вами и ООО «Волна» расторгнут 31.08.2023 согласно приказу от 30.08.2023 № 52-к, Вам необходимо получить трудовую книжку в отделе кадров ООО «Волна» либо выразить свое письменное согласие на отправление трудовой книжки по почте.</w:t>
      </w:r>
    </w:p>
    <w:p w:rsidR="00BF16B8" w:rsidRPr="00BF16B8" w:rsidRDefault="00BF16B8" w:rsidP="00BF16B8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Напоминаем вам, что отдел кадров ООО «Волна» находится по адресу: г. Минск, ул. Академическая, 7, офис 305.</w:t>
      </w:r>
    </w:p>
    <w:p w:rsidR="00BF16B8" w:rsidRPr="00BF16B8" w:rsidRDefault="00BF16B8" w:rsidP="00BF16B8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Режим работы отдела кадров по графику: с понедельника по пятницу с 9:00 до 13:00 без обеденного перерыва.</w:t>
      </w:r>
    </w:p>
    <w:p w:rsidR="00BF16B8" w:rsidRPr="00BF16B8" w:rsidRDefault="00BF16B8" w:rsidP="00BF16B8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 получении трудовой книжки при себе иметь документ, удостоверяющий личность.</w:t>
      </w:r>
    </w:p>
    <w:p w:rsidR="00BF16B8" w:rsidRPr="00BF16B8" w:rsidRDefault="00BF16B8" w:rsidP="00BF16B8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Не полученную вами премию в размере 140 рублей за июль вы можете получить в кассе ООО «Волна» по графику: с понедельника по пятницу с 9:00 до 13:00 без обеденного перерыва.</w:t>
      </w:r>
    </w:p>
    <w:p w:rsidR="00BF16B8" w:rsidRPr="00BF16B8" w:rsidRDefault="00BF16B8" w:rsidP="00BF16B8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F16B8" w:rsidRPr="00BF16B8" w:rsidRDefault="00BF16B8" w:rsidP="00BF16B8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Директор общества </w:t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ushkin" w:eastAsia="Times New Roman" w:hAnsi="Pushkin" w:cs="Calibri"/>
          <w:color w:val="000000"/>
          <w:sz w:val="20"/>
          <w:szCs w:val="20"/>
          <w:lang w:eastAsia="ru-RU"/>
        </w:rPr>
        <w:t>Петрушкин</w:t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В.С.Петрушкин</w:t>
      </w:r>
      <w:proofErr w:type="spellEnd"/>
    </w:p>
    <w:p w:rsidR="00BF16B8" w:rsidRPr="00BF16B8" w:rsidRDefault="00BF16B8" w:rsidP="00BF16B8">
      <w:pPr>
        <w:spacing w:after="0" w:line="240" w:lineRule="auto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F16B8" w:rsidRPr="00BF16B8" w:rsidRDefault="00BF16B8" w:rsidP="00BF16B8">
      <w:pPr>
        <w:spacing w:after="0" w:line="240" w:lineRule="auto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F16B8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Сорока 303 00 00</w:t>
      </w:r>
    </w:p>
    <w:p w:rsidR="00BF16B8" w:rsidRPr="00BF16B8" w:rsidRDefault="00BF16B8" w:rsidP="00BF16B8">
      <w:pPr>
        <w:spacing w:after="0" w:line="240" w:lineRule="auto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1018F1" w:rsidRPr="00BF16B8" w:rsidRDefault="001018F1">
      <w:pPr>
        <w:rPr>
          <w:sz w:val="20"/>
          <w:szCs w:val="20"/>
        </w:rPr>
      </w:pPr>
    </w:p>
    <w:sectPr w:rsidR="001018F1" w:rsidRPr="00BF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B8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BF16B8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Home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2023-08-18T09:19:00Z</dcterms:created>
  <dcterms:modified xsi:type="dcterms:W3CDTF">2023-08-18T09:19:00Z</dcterms:modified>
</cp:coreProperties>
</file>